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42A" w:rsidRPr="00730A74" w:rsidRDefault="0043042A" w:rsidP="0043042A">
      <w:pPr>
        <w:spacing w:after="0" w:line="360" w:lineRule="auto"/>
        <w:jc w:val="both"/>
      </w:pPr>
    </w:p>
    <w:p w:rsidR="0043042A" w:rsidRDefault="0043042A" w:rsidP="0043042A">
      <w:pPr>
        <w:keepNext/>
        <w:spacing w:after="480"/>
        <w:jc w:val="center"/>
        <w:rPr>
          <w:color w:val="000000"/>
          <w:u w:color="000000"/>
        </w:rPr>
      </w:pPr>
      <w:r>
        <w:rPr>
          <w:rFonts w:ascii="Times New Roman" w:hAnsi="Times New Roman"/>
          <w:b/>
          <w:color w:val="000000"/>
          <w:u w:color="000000"/>
        </w:rPr>
        <w:t>ROZKŁAD JAZDY NA LINII KOMUNIKACYJNEJ NR C</w:t>
      </w:r>
    </w:p>
    <w:p w:rsidR="0043042A" w:rsidRDefault="0043042A" w:rsidP="0043042A">
      <w:pPr>
        <w:spacing w:before="120" w:after="120"/>
        <w:ind w:firstLine="227"/>
        <w:rPr>
          <w:color w:val="000000"/>
          <w:u w:color="000000"/>
        </w:rPr>
      </w:pPr>
      <w:r>
        <w:rPr>
          <w:rFonts w:ascii="Times New Roman" w:hAnsi="Times New Roman"/>
          <w:b/>
          <w:color w:val="000000"/>
          <w:u w:color="000000"/>
        </w:rPr>
        <w:t>Łask - Zelów - dni nauki szkolnej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951"/>
        <w:gridCol w:w="895"/>
        <w:gridCol w:w="908"/>
        <w:gridCol w:w="908"/>
        <w:gridCol w:w="923"/>
        <w:gridCol w:w="1020"/>
        <w:gridCol w:w="964"/>
        <w:gridCol w:w="1105"/>
      </w:tblGrid>
      <w:tr w:rsidR="0043042A" w:rsidTr="00A27449">
        <w:trPr>
          <w:trHeight w:val="27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Przystanek</w:t>
            </w:r>
          </w:p>
        </w:tc>
        <w:tc>
          <w:tcPr>
            <w:tcW w:w="6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Godziny odjazdów 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 Szpital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 Warszawska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7.06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17.38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 KAUFLAND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10.33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 Zielona PKS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17.41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 Pl. 11 Listopada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17.42</w:t>
            </w:r>
          </w:p>
        </w:tc>
      </w:tr>
      <w:tr w:rsidR="0043042A" w:rsidTr="00A27449">
        <w:trPr>
          <w:trHeight w:val="2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 xml:space="preserve">Łask 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 xml:space="preserve">Narutowicza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Gimn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17.43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Łask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 xml:space="preserve">Narutowicza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ZURiT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10.38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17.44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 xml:space="preserve">Łask </w:t>
            </w:r>
          </w:p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 xml:space="preserve">Narutowicza 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 STREFA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17.45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Gorczyn II</w:t>
            </w:r>
          </w:p>
          <w:p w:rsidR="0043042A" w:rsidRDefault="0043042A" w:rsidP="00A27449">
            <w:r>
              <w:rPr>
                <w:sz w:val="20"/>
              </w:rPr>
              <w:lastRenderedPageBreak/>
              <w:t>II STREFA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10.41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17.48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Gorczyn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17.49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Czestków A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III STREFA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5.38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10.43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17.51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Czestków B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16.31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17.52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Czestków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10.46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17.53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Wola Buczkowska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10.47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17.55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Wygwizdów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15.37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17.57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 xml:space="preserve">Buczek 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III STREFA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17.59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Buczek Młyn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5.47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6.37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7.31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10.55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15.41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16.41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18.00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Bachorzyn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IV STREFA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6.39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10.56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16.43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18.01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Bachorzyn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10.58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18.02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Herbertów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18.03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Zelów Kościuszki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16.47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18.05</w:t>
            </w:r>
          </w:p>
        </w:tc>
      </w:tr>
      <w:tr w:rsidR="0043042A" w:rsidTr="00A27449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Zelów Kościuszki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6.43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18.06</w:t>
            </w:r>
          </w:p>
        </w:tc>
      </w:tr>
      <w:tr w:rsidR="0043042A" w:rsidTr="00A27449">
        <w:trPr>
          <w:trHeight w:val="18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 xml:space="preserve">Zelów 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Pl. Dąbrowskiego 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IV STREFA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6.44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18.07</w:t>
            </w:r>
          </w:p>
        </w:tc>
      </w:tr>
    </w:tbl>
    <w:p w:rsidR="0043042A" w:rsidRDefault="0043042A" w:rsidP="0043042A">
      <w:pPr>
        <w:spacing w:before="120" w:after="120"/>
        <w:ind w:firstLine="227"/>
        <w:rPr>
          <w:color w:val="000000"/>
          <w:u w:color="000000"/>
        </w:rPr>
      </w:pPr>
      <w:r>
        <w:rPr>
          <w:rFonts w:ascii="Times New Roman" w:hAnsi="Times New Roman"/>
          <w:b/>
          <w:color w:val="000000"/>
          <w:u w:color="000000"/>
        </w:rPr>
        <w:t>Zelów - Łask - dni nauki szkolnej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879"/>
        <w:gridCol w:w="850"/>
        <w:gridCol w:w="864"/>
        <w:gridCol w:w="962"/>
        <w:gridCol w:w="962"/>
        <w:gridCol w:w="1017"/>
        <w:gridCol w:w="1046"/>
        <w:gridCol w:w="1129"/>
      </w:tblGrid>
      <w:tr w:rsidR="0043042A" w:rsidTr="00A27449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Przystanek</w:t>
            </w:r>
          </w:p>
        </w:tc>
        <w:tc>
          <w:tcPr>
            <w:tcW w:w="6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Godziny odjazdów 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 xml:space="preserve">Zelów 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 xml:space="preserve">Pl. Dąbrowskiego 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 STREFA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6.47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15.55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18.10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Zelów Kościuszki I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7.41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15.56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18.11 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Zelów Kościuszki II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15.57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18.12 </w:t>
            </w:r>
          </w:p>
        </w:tc>
      </w:tr>
      <w:tr w:rsidR="0043042A" w:rsidTr="00A27449">
        <w:trPr>
          <w:trHeight w:val="21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Herbertów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14.49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15.59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16.59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18.14 </w:t>
            </w:r>
          </w:p>
        </w:tc>
      </w:tr>
      <w:tr w:rsidR="0043042A" w:rsidTr="00A27449">
        <w:trPr>
          <w:trHeight w:val="21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Bachorzyn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18.15 </w:t>
            </w:r>
          </w:p>
        </w:tc>
      </w:tr>
      <w:tr w:rsidR="0043042A" w:rsidTr="00A27449">
        <w:trPr>
          <w:trHeight w:val="21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Bachorzyn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6.07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18.17 </w:t>
            </w:r>
          </w:p>
        </w:tc>
      </w:tr>
      <w:tr w:rsidR="0043042A" w:rsidTr="00A27449">
        <w:trPr>
          <w:trHeight w:val="21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Buczek Młyn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18.19 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Buczek II STREFA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18.21 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Wygwizdów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7.52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14.57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17.07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18.22 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Wola Buczkowska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7.54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18.24 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Czestków III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18.26 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Czestków II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7.57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18.27 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Czestków A 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II STREFA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17.13 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18.28 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 xml:space="preserve">Gorczyn II 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III STREFA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17.15 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18.30 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Gorczyn I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17.16 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18.31 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Gorczyn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7.09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11.37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17.17 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18.32 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Gorczyn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11.38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17.18 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18.33 </w:t>
            </w:r>
          </w:p>
        </w:tc>
      </w:tr>
      <w:tr w:rsidR="0043042A" w:rsidTr="00A27449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Łask 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Narutowicza Młyn</w:t>
            </w:r>
          </w:p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IV STREFA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17.20 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18.35 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Łask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Narutowicza ŁDK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17.22 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18.37 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Łask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Pl. 11-go Listopada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18.38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 Zielona PKS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18.39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 Szpital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Łask </w:t>
            </w:r>
            <w:proofErr w:type="spellStart"/>
            <w:r>
              <w:rPr>
                <w:sz w:val="20"/>
              </w:rPr>
              <w:t>Kaufland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18.42</w:t>
            </w:r>
          </w:p>
        </w:tc>
      </w:tr>
      <w:tr w:rsidR="0043042A" w:rsidTr="00A27449">
        <w:trPr>
          <w:trHeight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 Szpital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18.44</w:t>
            </w:r>
          </w:p>
        </w:tc>
      </w:tr>
    </w:tbl>
    <w:p w:rsidR="0043042A" w:rsidRDefault="0043042A" w:rsidP="0043042A">
      <w:pPr>
        <w:spacing w:before="120" w:after="120"/>
        <w:ind w:firstLine="227"/>
        <w:rPr>
          <w:color w:val="000000"/>
          <w:u w:color="000000"/>
        </w:rPr>
      </w:pPr>
      <w:r>
        <w:rPr>
          <w:rFonts w:ascii="Times New Roman" w:hAnsi="Times New Roman"/>
          <w:b/>
          <w:color w:val="000000"/>
          <w:u w:color="000000"/>
        </w:rPr>
        <w:t>Łask - Zelów - dni wolne od nauki szkolnej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1257"/>
        <w:gridCol w:w="1408"/>
        <w:gridCol w:w="1422"/>
        <w:gridCol w:w="1533"/>
        <w:gridCol w:w="1725"/>
      </w:tblGrid>
      <w:tr w:rsidR="0043042A" w:rsidTr="00A27449">
        <w:trPr>
          <w:trHeight w:val="30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Przystanek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Godziny odjazdów 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 xml:space="preserve">Łask Szpital 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 STREFA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5.30 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 Warszawska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5.31 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17.36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 KAUFLAND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</w:tr>
      <w:tr w:rsidR="0043042A" w:rsidTr="00A27449">
        <w:trPr>
          <w:trHeight w:val="22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 Zielona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5.35 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17.39</w:t>
            </w:r>
          </w:p>
        </w:tc>
      </w:tr>
      <w:tr w:rsidR="0043042A" w:rsidTr="00A27449">
        <w:trPr>
          <w:trHeight w:val="22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 Pl.11 Listopada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11.06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17.40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Łask Narutowicza </w:t>
            </w:r>
            <w:proofErr w:type="spellStart"/>
            <w:r>
              <w:rPr>
                <w:sz w:val="20"/>
              </w:rPr>
              <w:t>Gimn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17.41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Łask Narutowicza </w:t>
            </w:r>
            <w:proofErr w:type="spellStart"/>
            <w:r>
              <w:rPr>
                <w:sz w:val="20"/>
              </w:rPr>
              <w:t>ZURiT</w:t>
            </w:r>
            <w:proofErr w:type="spellEnd"/>
            <w:r>
              <w:rPr>
                <w:sz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11.08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17.42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Łask Narutowicza Młyn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17.43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Gorczyn I 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II STREFA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17.45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Gorczyn II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17.46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Gorczyn III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17.47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Czestków A 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III STREFA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17.49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Czestków B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17.50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Czestków II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7.22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17.51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Wola Buczkowska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17.53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Wygwizdów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17.55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Buczek III STREFA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17.57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Buczek Młyn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7.31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16.37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17.58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Bachorzyn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7.33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11.28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16.38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17.59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Bachorzyn granica strefy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18.00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Herbertów IV STREFA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11.31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18.01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Zelów Kościuszki I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18.03</w:t>
            </w:r>
          </w:p>
        </w:tc>
      </w:tr>
      <w:tr w:rsidR="0043042A" w:rsidTr="00A27449">
        <w:trPr>
          <w:trHeight w:val="28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Zelów Kościuszki II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11.33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18.04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Zelów Pl. Dąbrowskiego 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IV STREFA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18.05</w:t>
            </w:r>
          </w:p>
        </w:tc>
      </w:tr>
    </w:tbl>
    <w:p w:rsidR="0043042A" w:rsidRDefault="0043042A" w:rsidP="0043042A">
      <w:pPr>
        <w:spacing w:before="120" w:after="120"/>
        <w:ind w:firstLine="227"/>
        <w:rPr>
          <w:color w:val="000000"/>
          <w:u w:color="000000"/>
        </w:rPr>
      </w:pPr>
      <w:r>
        <w:rPr>
          <w:rFonts w:ascii="Times New Roman" w:hAnsi="Times New Roman"/>
          <w:b/>
          <w:color w:val="000000"/>
          <w:u w:color="000000"/>
        </w:rPr>
        <w:t>Zelów - Łask - dni wolne od nauki szkolnej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1363"/>
        <w:gridCol w:w="1377"/>
        <w:gridCol w:w="1404"/>
        <w:gridCol w:w="1499"/>
        <w:gridCol w:w="1755"/>
      </w:tblGrid>
      <w:tr w:rsidR="0043042A" w:rsidTr="00A27449">
        <w:trPr>
          <w:trHeight w:val="26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Przystanek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Godziny odjazdów 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 xml:space="preserve">Zelów 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Pl. Dąbrowskiego 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 STREFA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7.50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16.55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18.10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Zelów Kościuszki 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7.51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11.41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16.55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18.11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Zelów Kościuszki 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7.52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16.56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18.12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Herbertów 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 STREFA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7.54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16.59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18.14</w:t>
            </w:r>
          </w:p>
        </w:tc>
      </w:tr>
      <w:tr w:rsidR="0043042A" w:rsidTr="00A27449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Bachorzyn granica strefy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7.55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11.45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18.15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Bachorzyn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11.47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18.17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Buczek Młyn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7.59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11.49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17.04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18.19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Buczek II STREFA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11.51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17.06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18.21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Buczek Wygwizdów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11.52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18.22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Wola Buczkowska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11.54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17.09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18.24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Czestków III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11.56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18.26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Czestków 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11.57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18.27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Czestków A II STREFA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18.28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 xml:space="preserve">Gorczyn III 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III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 xml:space="preserve"> STREFA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11.59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18.30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Gorczyn 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18.31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Gorczyn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18.32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Gorczyn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18.33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 Narutowicza Młyn IV STREFA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18.35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 Narutowicza ŁDK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18.37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 Pl. 11-go Listopada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17.23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18.38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 Zielona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18.39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Łask </w:t>
            </w:r>
            <w:proofErr w:type="spellStart"/>
            <w:r>
              <w:rPr>
                <w:sz w:val="20"/>
              </w:rPr>
              <w:t>Kaufland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 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18.42</w:t>
            </w:r>
          </w:p>
        </w:tc>
      </w:tr>
      <w:tr w:rsidR="0043042A" w:rsidTr="00A27449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 Szpital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6.31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18.44</w:t>
            </w:r>
          </w:p>
        </w:tc>
      </w:tr>
    </w:tbl>
    <w:p w:rsidR="0043042A" w:rsidRDefault="0043042A" w:rsidP="0043042A">
      <w:pPr>
        <w:spacing w:before="120" w:after="120"/>
        <w:ind w:firstLine="227"/>
        <w:rPr>
          <w:color w:val="000000"/>
          <w:u w:color="000000"/>
        </w:rPr>
      </w:pPr>
      <w:r>
        <w:rPr>
          <w:rFonts w:ascii="Times New Roman" w:hAnsi="Times New Roman"/>
          <w:b/>
          <w:color w:val="000000"/>
          <w:u w:color="000000"/>
        </w:rPr>
        <w:t>Łask - Zelów - soboty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3065"/>
        <w:gridCol w:w="3437"/>
      </w:tblGrid>
      <w:tr w:rsidR="0043042A" w:rsidTr="00A27449">
        <w:trPr>
          <w:trHeight w:val="3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Przystanek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Godziny odjazdów 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 xml:space="preserve">Łask Szpital 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 STREFA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7.25 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12.10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 Warszawska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7.26 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12.11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 KAUFLAND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</w:tr>
      <w:tr w:rsidR="0043042A" w:rsidTr="00A27449">
        <w:trPr>
          <w:trHeight w:val="22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 Zielona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12.15</w:t>
            </w:r>
          </w:p>
        </w:tc>
      </w:tr>
      <w:tr w:rsidR="0043042A" w:rsidTr="00A27449">
        <w:trPr>
          <w:trHeight w:val="22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 Pl.11 Listopada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12.16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Łask Narutowicza </w:t>
            </w:r>
            <w:proofErr w:type="spellStart"/>
            <w:r>
              <w:rPr>
                <w:sz w:val="20"/>
              </w:rPr>
              <w:t>Gimn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12.17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Łask Narutowicza </w:t>
            </w:r>
            <w:proofErr w:type="spellStart"/>
            <w:r>
              <w:rPr>
                <w:sz w:val="20"/>
              </w:rPr>
              <w:t>ZURiT</w:t>
            </w:r>
            <w:proofErr w:type="spellEnd"/>
            <w:r>
              <w:rPr>
                <w:sz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12.18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 Narutowicza Młyn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12.19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 xml:space="preserve">Gorczyn II 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 xml:space="preserve"> STREFA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12.21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 xml:space="preserve">Gorczyn III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12.22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Czestków A III STREFA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7.38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12.23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Czestków  B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7.40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12.25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Czestków II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7.41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12.26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Wola Buczkowska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7.42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12.27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Wygwizdów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7.44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12.29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Buczek III STREFA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7.47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12.32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Buczek Młyn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12.35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Bachorzyn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7.51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12.36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Bachorzyn granica strefy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7.53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12.38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Herbertów IV STREFA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7.55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12.40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Zelów Kościuszki I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7.56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12.41</w:t>
            </w:r>
          </w:p>
        </w:tc>
      </w:tr>
      <w:tr w:rsidR="0043042A" w:rsidTr="00A27449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Zelów Kościuszki II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7.57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12.42</w:t>
            </w:r>
          </w:p>
        </w:tc>
      </w:tr>
      <w:tr w:rsidR="0043042A" w:rsidTr="00A27449">
        <w:trPr>
          <w:trHeight w:val="2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>Zelów Pl. Dąbrowskiego 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IV STREFA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7.59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12.44</w:t>
            </w:r>
          </w:p>
        </w:tc>
      </w:tr>
    </w:tbl>
    <w:p w:rsidR="0043042A" w:rsidRDefault="0043042A" w:rsidP="0043042A">
      <w:pPr>
        <w:spacing w:before="120" w:after="120"/>
        <w:ind w:firstLine="227"/>
        <w:rPr>
          <w:color w:val="000000"/>
          <w:u w:color="000000"/>
        </w:rPr>
      </w:pPr>
      <w:r>
        <w:rPr>
          <w:rFonts w:ascii="Times New Roman" w:hAnsi="Times New Roman"/>
          <w:b/>
          <w:color w:val="000000"/>
          <w:u w:color="000000"/>
        </w:rPr>
        <w:t>Zelów - Łask - soboty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3154"/>
        <w:gridCol w:w="3279"/>
      </w:tblGrid>
      <w:tr w:rsidR="0043042A" w:rsidTr="00A27449">
        <w:trPr>
          <w:trHeight w:val="26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Przystanek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Godziny odjazdów 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t xml:space="preserve">Zelów 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Pl. Dąbrowskiego </w:t>
            </w:r>
            <w:r>
              <w:rPr>
                <w:rFonts w:ascii="Times New Roman" w:hAnsi="Times New Roman"/>
                <w:color w:val="000000"/>
                <w:sz w:val="20"/>
                <w:u w:color="000000"/>
              </w:rPr>
              <w:br/>
              <w:t>I STREFA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12.50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Zelów Kościuszki 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12.51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Zelów Kościuszki II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12.52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Herbertów  I STREFA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12.54</w:t>
            </w:r>
          </w:p>
        </w:tc>
      </w:tr>
      <w:tr w:rsidR="0043042A" w:rsidTr="00A27449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Bachorzyn granica strefy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12.55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Bachorzyn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8.07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12.57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Buczek Młyn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8.09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12.59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Buczek II STREFA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8.11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13.01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Buczek Wygwizdów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13.02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Wola Buczkowska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13.04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Czestków III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13.06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Czestków II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13.07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Czestków A II STREFA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13.08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Gorczyn III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13.10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Gorczyn II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13.11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Gorczyn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13.12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Gorczyn III STREFA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13.13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 Narutowicza Młyn IV STREFA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13.15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 Narutowicza ŁDK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13.17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 Pl. 11-go Listopada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13.18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 Zielona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8.29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13.19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 Szpital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13.24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Łask </w:t>
            </w:r>
            <w:proofErr w:type="spellStart"/>
            <w:r>
              <w:rPr>
                <w:sz w:val="20"/>
              </w:rPr>
              <w:t>Kaufland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 -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</w:tr>
      <w:tr w:rsidR="0043042A" w:rsidTr="00A27449">
        <w:trPr>
          <w:trHeight w:val="2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Łask Szpital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42A" w:rsidRDefault="0043042A" w:rsidP="00A2744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 </w:t>
            </w:r>
          </w:p>
        </w:tc>
      </w:tr>
    </w:tbl>
    <w:p w:rsidR="0043042A" w:rsidRDefault="0043042A" w:rsidP="0043042A">
      <w:pPr>
        <w:rPr>
          <w:color w:val="000000"/>
          <w:u w:color="000000"/>
        </w:rPr>
        <w:sectPr w:rsidR="0043042A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05012D" w:rsidRDefault="0005012D"/>
    <w:sectPr w:rsidR="0005012D" w:rsidSect="0018274D">
      <w:headerReference w:type="default" r:id="rId6"/>
      <w:pgSz w:w="11906" w:h="16838"/>
      <w:pgMar w:top="1418" w:right="1418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042A" w:rsidRDefault="0043042A" w:rsidP="0043042A">
      <w:pPr>
        <w:spacing w:after="0" w:line="240" w:lineRule="auto"/>
      </w:pPr>
      <w:r>
        <w:separator/>
      </w:r>
    </w:p>
  </w:endnote>
  <w:endnote w:type="continuationSeparator" w:id="0">
    <w:p w:rsidR="0043042A" w:rsidRDefault="0043042A" w:rsidP="0043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042A" w:rsidRDefault="0043042A" w:rsidP="0043042A">
      <w:pPr>
        <w:spacing w:after="0" w:line="240" w:lineRule="auto"/>
      </w:pPr>
      <w:r>
        <w:separator/>
      </w:r>
    </w:p>
  </w:footnote>
  <w:footnote w:type="continuationSeparator" w:id="0">
    <w:p w:rsidR="0043042A" w:rsidRDefault="0043042A" w:rsidP="0043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675" w:rsidRPr="0043042A" w:rsidRDefault="00936494" w:rsidP="004304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42A"/>
    <w:rsid w:val="0005012D"/>
    <w:rsid w:val="0043042A"/>
    <w:rsid w:val="00936494"/>
    <w:rsid w:val="00987005"/>
    <w:rsid w:val="00FB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67CF"/>
  <w15:chartTrackingRefBased/>
  <w15:docId w15:val="{04EA2B07-87C9-4AB1-B162-766F3623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4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0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042A"/>
    <w:rPr>
      <w:rFonts w:ascii="Calibri" w:eastAsia="Times New Roman" w:hAnsi="Calibri" w:cs="Times New Roman"/>
    </w:rPr>
  </w:style>
  <w:style w:type="character" w:styleId="Hipercze">
    <w:name w:val="Hyperlink"/>
    <w:rsid w:val="0043042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30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2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4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5983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Adamczewska</dc:creator>
  <cp:keywords/>
  <dc:description/>
  <cp:lastModifiedBy>Joanna Maciejewska-Karbowniczak</cp:lastModifiedBy>
  <cp:revision>2</cp:revision>
  <cp:lastPrinted>2023-05-26T09:04:00Z</cp:lastPrinted>
  <dcterms:created xsi:type="dcterms:W3CDTF">2023-05-26T11:29:00Z</dcterms:created>
  <dcterms:modified xsi:type="dcterms:W3CDTF">2023-05-26T11:29:00Z</dcterms:modified>
</cp:coreProperties>
</file>